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2" w:rsidRPr="00E009F6" w:rsidRDefault="000F3052" w:rsidP="000F3052">
      <w:pPr>
        <w:pStyle w:val="1"/>
        <w:jc w:val="center"/>
        <w:rPr>
          <w:rFonts w:eastAsia="仿宋_GB2312"/>
          <w:color w:val="000000"/>
          <w:sz w:val="44"/>
        </w:rPr>
      </w:pPr>
      <w:bookmarkStart w:id="0" w:name="_Toc398909427"/>
      <w:bookmarkStart w:id="1" w:name="_Toc398909581"/>
      <w:bookmarkStart w:id="2" w:name="_Toc404851226"/>
      <w:r w:rsidRPr="00E009F6">
        <w:rPr>
          <w:rFonts w:eastAsia="仿宋_GB2312"/>
          <w:color w:val="000000"/>
          <w:sz w:val="44"/>
        </w:rPr>
        <w:t>丽江师专质量工程项目变更申请表</w:t>
      </w:r>
      <w:bookmarkEnd w:id="0"/>
      <w:bookmarkEnd w:id="1"/>
      <w:bookmarkEnd w:id="2"/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6"/>
        <w:gridCol w:w="1038"/>
        <w:gridCol w:w="896"/>
        <w:gridCol w:w="838"/>
        <w:gridCol w:w="7"/>
        <w:gridCol w:w="598"/>
        <w:gridCol w:w="883"/>
        <w:gridCol w:w="61"/>
        <w:gridCol w:w="494"/>
        <w:gridCol w:w="734"/>
        <w:gridCol w:w="168"/>
        <w:gridCol w:w="235"/>
        <w:gridCol w:w="2059"/>
      </w:tblGrid>
      <w:tr w:rsidR="000F3052" w:rsidRPr="00E009F6" w:rsidTr="00E911A0">
        <w:trPr>
          <w:cantSplit/>
          <w:trHeight w:val="539"/>
          <w:jc w:val="center"/>
        </w:trPr>
        <w:tc>
          <w:tcPr>
            <w:tcW w:w="93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4046B6" w:rsidRDefault="000F3052" w:rsidP="00BF72B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36"/>
                <w:szCs w:val="36"/>
              </w:rPr>
            </w:pPr>
            <w:r w:rsidRPr="004046B6">
              <w:rPr>
                <w:rFonts w:eastAsia="仿宋_GB2312"/>
                <w:b/>
                <w:color w:val="000000"/>
                <w:kern w:val="0"/>
                <w:sz w:val="36"/>
                <w:szCs w:val="36"/>
              </w:rPr>
              <w:t>项目申报批准时的基本情况</w:t>
            </w:r>
          </w:p>
        </w:tc>
      </w:tr>
      <w:tr w:rsidR="000F3052" w:rsidRPr="00E009F6" w:rsidTr="00E911A0">
        <w:trPr>
          <w:cantSplit/>
          <w:trHeight w:val="66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F3052" w:rsidRPr="00E009F6" w:rsidTr="00E911A0">
        <w:trPr>
          <w:cantSplit/>
          <w:trHeight w:val="66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F3052" w:rsidRPr="00E009F6" w:rsidTr="00E911A0">
        <w:trPr>
          <w:cantSplit/>
          <w:trHeight w:val="66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pacing w:val="-14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立项时间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项目完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E009F6">
              <w:rPr>
                <w:rFonts w:eastAsia="仿宋_GB2312"/>
                <w:color w:val="000000"/>
                <w:kern w:val="0"/>
                <w:sz w:val="24"/>
              </w:rPr>
              <w:t>成时间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</w:p>
        </w:tc>
      </w:tr>
      <w:tr w:rsidR="000F3052" w:rsidRPr="00E009F6" w:rsidTr="00E911A0">
        <w:trPr>
          <w:cantSplit/>
          <w:trHeight w:val="2341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项目成员及各自负责的工作</w:t>
            </w:r>
          </w:p>
        </w:tc>
        <w:tc>
          <w:tcPr>
            <w:tcW w:w="8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F3052" w:rsidRPr="00E009F6" w:rsidTr="00E911A0">
        <w:trPr>
          <w:cantSplit/>
          <w:trHeight w:val="459"/>
          <w:jc w:val="center"/>
        </w:trPr>
        <w:tc>
          <w:tcPr>
            <w:tcW w:w="93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4046B6" w:rsidRDefault="000F3052" w:rsidP="00BF72B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36"/>
                <w:szCs w:val="36"/>
              </w:rPr>
            </w:pPr>
            <w:r w:rsidRPr="004046B6">
              <w:rPr>
                <w:rFonts w:eastAsia="仿宋_GB2312"/>
                <w:b/>
                <w:color w:val="000000"/>
                <w:kern w:val="0"/>
                <w:sz w:val="36"/>
                <w:szCs w:val="36"/>
              </w:rPr>
              <w:t>申请调整后项目基本情况</w:t>
            </w:r>
          </w:p>
        </w:tc>
      </w:tr>
      <w:tr w:rsidR="000F3052" w:rsidRPr="00E009F6" w:rsidTr="00E911A0">
        <w:trPr>
          <w:cantSplit/>
          <w:trHeight w:val="66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F3052" w:rsidRPr="00E009F6" w:rsidTr="00E911A0">
        <w:trPr>
          <w:cantSplit/>
          <w:trHeight w:val="66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pacing w:val="-14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变更时间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项目完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E009F6">
              <w:rPr>
                <w:rFonts w:eastAsia="仿宋_GB2312"/>
                <w:color w:val="000000"/>
                <w:kern w:val="0"/>
                <w:sz w:val="24"/>
              </w:rPr>
              <w:t>成时间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</w:p>
        </w:tc>
      </w:tr>
      <w:tr w:rsidR="000F3052" w:rsidRPr="00E009F6" w:rsidTr="00E911A0">
        <w:trPr>
          <w:cantSplit/>
          <w:trHeight w:val="93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项目成员及各自负责的工作</w:t>
            </w:r>
          </w:p>
        </w:tc>
        <w:tc>
          <w:tcPr>
            <w:tcW w:w="801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0F3052" w:rsidRPr="00E009F6" w:rsidTr="00E911A0">
        <w:trPr>
          <w:cantSplit/>
          <w:trHeight w:val="930"/>
          <w:jc w:val="center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变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更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内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容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其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原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因</w:t>
            </w:r>
          </w:p>
        </w:tc>
        <w:tc>
          <w:tcPr>
            <w:tcW w:w="801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0F3052" w:rsidRPr="00E009F6" w:rsidTr="00E911A0">
        <w:trPr>
          <w:cantSplit/>
          <w:trHeight w:val="4341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lastRenderedPageBreak/>
              <w:t>变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更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内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容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其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原</w:t>
            </w:r>
          </w:p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因</w:t>
            </w:r>
          </w:p>
        </w:tc>
        <w:tc>
          <w:tcPr>
            <w:tcW w:w="801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 w:rsidR="000F3052" w:rsidRPr="00E009F6" w:rsidTr="00E911A0">
        <w:trPr>
          <w:cantSplit/>
          <w:trHeight w:val="2910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变更后的保障措施</w:t>
            </w:r>
          </w:p>
        </w:tc>
        <w:tc>
          <w:tcPr>
            <w:tcW w:w="8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F3052" w:rsidRPr="00E009F6" w:rsidTr="00E911A0">
        <w:trPr>
          <w:cantSplit/>
          <w:trHeight w:val="1755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E009F6">
              <w:rPr>
                <w:rFonts w:eastAsia="仿宋_GB2312"/>
                <w:color w:val="000000"/>
                <w:kern w:val="0"/>
                <w:sz w:val="24"/>
              </w:rPr>
              <w:t>项目组原组成</w:t>
            </w:r>
            <w:proofErr w:type="gramEnd"/>
            <w:r w:rsidRPr="00E009F6">
              <w:rPr>
                <w:rFonts w:eastAsia="仿宋_GB2312"/>
                <w:color w:val="000000"/>
                <w:kern w:val="0"/>
                <w:sz w:val="24"/>
              </w:rPr>
              <w:t>成员签字</w:t>
            </w:r>
          </w:p>
        </w:tc>
        <w:tc>
          <w:tcPr>
            <w:tcW w:w="8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F3052" w:rsidRPr="00E009F6" w:rsidTr="00E911A0">
        <w:trPr>
          <w:cantSplit/>
          <w:trHeight w:val="2805"/>
          <w:jc w:val="center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项目负责人意见：</w:t>
            </w: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leftChars="100" w:left="930" w:hangingChars="300" w:hanging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签章</w:t>
            </w:r>
          </w:p>
          <w:p w:rsidR="000F3052" w:rsidRPr="00E009F6" w:rsidRDefault="000F3052" w:rsidP="00BF72BF">
            <w:pPr>
              <w:widowControl/>
              <w:ind w:firstLineChars="250" w:firstLine="6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项目承担单位意见：</w:t>
            </w:r>
          </w:p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400" w:firstLine="9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签章</w:t>
            </w:r>
          </w:p>
          <w:p w:rsidR="000F3052" w:rsidRPr="00E009F6" w:rsidRDefault="000F3052" w:rsidP="00BF72BF">
            <w:pPr>
              <w:widowControl/>
              <w:ind w:firstLineChars="350" w:firstLine="8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教务处意见：</w:t>
            </w:r>
          </w:p>
          <w:p w:rsidR="000F3052" w:rsidRPr="00E009F6" w:rsidRDefault="000F3052" w:rsidP="00BF72BF"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500" w:firstLine="1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签章</w:t>
            </w:r>
          </w:p>
          <w:p w:rsidR="000F3052" w:rsidRPr="00E009F6" w:rsidRDefault="000F3052" w:rsidP="00BF72BF">
            <w:pPr>
              <w:widowControl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校领导意见：</w:t>
            </w: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F3052" w:rsidRPr="00E009F6" w:rsidRDefault="000F3052" w:rsidP="00BF72BF">
            <w:pPr>
              <w:widowControl/>
              <w:ind w:firstLineChars="450" w:firstLine="10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签章</w:t>
            </w:r>
          </w:p>
          <w:p w:rsidR="000F3052" w:rsidRPr="00E009F6" w:rsidRDefault="000F3052" w:rsidP="00BF72BF">
            <w:pPr>
              <w:widowControl/>
              <w:ind w:firstLineChars="350" w:firstLine="8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E009F6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009F6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0F3052" w:rsidRPr="00E009F6" w:rsidRDefault="000F3052" w:rsidP="000F3052">
      <w:pPr>
        <w:rPr>
          <w:rFonts w:eastAsia="仿宋_GB2312"/>
          <w:color w:val="000000"/>
        </w:rPr>
      </w:pPr>
    </w:p>
    <w:p w:rsidR="00ED2AD0" w:rsidRPr="000F3052" w:rsidRDefault="00E911A0"/>
    <w:sectPr w:rsidR="00ED2AD0" w:rsidRPr="000F3052" w:rsidSect="00C7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052"/>
    <w:rsid w:val="000F3052"/>
    <w:rsid w:val="0077753F"/>
    <w:rsid w:val="00A02181"/>
    <w:rsid w:val="00C7067A"/>
    <w:rsid w:val="00E9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3052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3052"/>
    <w:rPr>
      <w:rFonts w:ascii="Times New Roman" w:eastAsia="宋体" w:hAnsi="Times New Roman" w:cs="Times New Roman"/>
      <w:b/>
      <w:bCs/>
      <w:kern w:val="44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xtf</dc:creator>
  <cp:lastModifiedBy>xtf</cp:lastModifiedBy>
  <cp:revision>2</cp:revision>
  <dcterms:created xsi:type="dcterms:W3CDTF">2015-05-20T08:02:00Z</dcterms:created>
  <dcterms:modified xsi:type="dcterms:W3CDTF">2015-05-20T08:05:00Z</dcterms:modified>
</cp:coreProperties>
</file>